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6E" w:rsidRDefault="00EE056E">
      <w:proofErr w:type="spellStart"/>
      <w:r>
        <w:t>Верхнечирская</w:t>
      </w:r>
      <w:proofErr w:type="spellEnd"/>
      <w:r>
        <w:t xml:space="preserve"> ООШ</w:t>
      </w:r>
    </w:p>
    <w:p w:rsidR="00EE056E" w:rsidRDefault="00EE056E">
      <w:r>
        <w:t xml:space="preserve"> 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EE056E" w:rsidRPr="00EE056E" w:rsidRDefault="00EE056E" w:rsidP="00EE056E"/>
    <w:p w:rsidR="00EE056E" w:rsidRDefault="00EE056E" w:rsidP="00EE056E"/>
    <w:p w:rsidR="003B5918" w:rsidRDefault="00EE056E" w:rsidP="00EE056E">
      <w:r>
        <w:t>Информация об участии в мероприятиях.</w:t>
      </w:r>
    </w:p>
    <w:p w:rsidR="00EE056E" w:rsidRDefault="00EE056E" w:rsidP="00EE056E">
      <w:r>
        <w:t>(январь-апрель 2017г)</w:t>
      </w:r>
    </w:p>
    <w:p w:rsidR="00EE056E" w:rsidRDefault="00EE056E" w:rsidP="00EE05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473"/>
        <w:gridCol w:w="1867"/>
        <w:gridCol w:w="2092"/>
        <w:gridCol w:w="2081"/>
      </w:tblGrid>
      <w:tr w:rsidR="00EE056E" w:rsidTr="00EE056E">
        <w:tc>
          <w:tcPr>
            <w:tcW w:w="2064" w:type="dxa"/>
          </w:tcPr>
          <w:p w:rsidR="00EE056E" w:rsidRDefault="00EE056E" w:rsidP="00EE056E">
            <w:r>
              <w:t xml:space="preserve">Мероприятие </w:t>
            </w:r>
          </w:p>
          <w:p w:rsidR="00EE056E" w:rsidRPr="00EE056E" w:rsidRDefault="00EE056E" w:rsidP="00EE056E">
            <w:pPr>
              <w:jc w:val="right"/>
            </w:pPr>
          </w:p>
        </w:tc>
        <w:tc>
          <w:tcPr>
            <w:tcW w:w="1489" w:type="dxa"/>
          </w:tcPr>
          <w:p w:rsidR="00EE056E" w:rsidRDefault="00EE056E" w:rsidP="00EE056E">
            <w:r>
              <w:t>Дата проведения</w:t>
            </w:r>
          </w:p>
        </w:tc>
        <w:tc>
          <w:tcPr>
            <w:tcW w:w="1972" w:type="dxa"/>
          </w:tcPr>
          <w:p w:rsidR="00EE056E" w:rsidRDefault="00EE056E" w:rsidP="00EE056E">
            <w:r>
              <w:t>ФИО участников</w:t>
            </w:r>
          </w:p>
        </w:tc>
        <w:tc>
          <w:tcPr>
            <w:tcW w:w="1903" w:type="dxa"/>
          </w:tcPr>
          <w:p w:rsidR="00EE056E" w:rsidRDefault="00EE056E" w:rsidP="00EE056E">
            <w:r>
              <w:t xml:space="preserve">Результат </w:t>
            </w:r>
          </w:p>
        </w:tc>
        <w:tc>
          <w:tcPr>
            <w:tcW w:w="2143" w:type="dxa"/>
          </w:tcPr>
          <w:p w:rsidR="00EE056E" w:rsidRDefault="00EE056E" w:rsidP="00EE056E">
            <w:r>
              <w:t>ФИО руководителя, ответственного за проведение</w:t>
            </w:r>
          </w:p>
        </w:tc>
      </w:tr>
      <w:tr w:rsidR="00EE056E" w:rsidTr="00EE056E">
        <w:tc>
          <w:tcPr>
            <w:tcW w:w="2064" w:type="dxa"/>
          </w:tcPr>
          <w:p w:rsidR="00EE056E" w:rsidRDefault="00EE056E" w:rsidP="00EE056E">
            <w:r>
              <w:t xml:space="preserve">Общешкольный </w:t>
            </w:r>
            <w:r w:rsidR="00DD1AF7">
              <w:t>п</w:t>
            </w:r>
            <w:r>
              <w:t>раздник «Солдат умом и силой богат»</w:t>
            </w:r>
          </w:p>
        </w:tc>
        <w:tc>
          <w:tcPr>
            <w:tcW w:w="1489" w:type="dxa"/>
          </w:tcPr>
          <w:p w:rsidR="00EE056E" w:rsidRDefault="00EE056E" w:rsidP="00EE056E">
            <w:r>
              <w:t>21.02.2017</w:t>
            </w:r>
          </w:p>
        </w:tc>
        <w:tc>
          <w:tcPr>
            <w:tcW w:w="1972" w:type="dxa"/>
          </w:tcPr>
          <w:p w:rsidR="00EE056E" w:rsidRDefault="00EE056E" w:rsidP="00EE056E">
            <w:proofErr w:type="spellStart"/>
            <w:r>
              <w:t>Мунаев</w:t>
            </w:r>
            <w:proofErr w:type="spellEnd"/>
            <w:r>
              <w:t xml:space="preserve"> И.</w:t>
            </w:r>
          </w:p>
          <w:p w:rsidR="00EE056E" w:rsidRDefault="00EE056E" w:rsidP="00EE056E">
            <w:proofErr w:type="spellStart"/>
            <w:r>
              <w:t>Рзаев</w:t>
            </w:r>
            <w:proofErr w:type="spellEnd"/>
            <w:r>
              <w:t xml:space="preserve"> С.</w:t>
            </w:r>
          </w:p>
        </w:tc>
        <w:tc>
          <w:tcPr>
            <w:tcW w:w="1903" w:type="dxa"/>
          </w:tcPr>
          <w:p w:rsidR="00EE056E" w:rsidRDefault="00EE056E" w:rsidP="00EE056E">
            <w:r>
              <w:t>1 место</w:t>
            </w:r>
          </w:p>
          <w:p w:rsidR="00EE056E" w:rsidRDefault="00EE056E" w:rsidP="00EE056E">
            <w:r>
              <w:t>2 место</w:t>
            </w:r>
          </w:p>
        </w:tc>
        <w:tc>
          <w:tcPr>
            <w:tcW w:w="2143" w:type="dxa"/>
          </w:tcPr>
          <w:p w:rsidR="00EE056E" w:rsidRDefault="00EE056E" w:rsidP="00EE056E">
            <w:r>
              <w:t>Коновалова Е.В.</w:t>
            </w:r>
          </w:p>
          <w:p w:rsidR="00EE056E" w:rsidRDefault="00EE056E" w:rsidP="00EE056E">
            <w:r>
              <w:t>Соколова Е.А.</w:t>
            </w:r>
          </w:p>
          <w:p w:rsidR="00EE056E" w:rsidRDefault="00EE056E" w:rsidP="00EE056E">
            <w:r>
              <w:t>Архипова В.А.</w:t>
            </w:r>
          </w:p>
        </w:tc>
      </w:tr>
      <w:tr w:rsidR="00DD1AF7" w:rsidTr="00EE056E">
        <w:tc>
          <w:tcPr>
            <w:tcW w:w="2064" w:type="dxa"/>
          </w:tcPr>
          <w:p w:rsidR="00DD1AF7" w:rsidRDefault="00DD1AF7" w:rsidP="00EE056E">
            <w:r>
              <w:t>Общешкольный конкурс «А ну-ка, девушки!»</w:t>
            </w:r>
          </w:p>
        </w:tc>
        <w:tc>
          <w:tcPr>
            <w:tcW w:w="1489" w:type="dxa"/>
          </w:tcPr>
          <w:p w:rsidR="00DD1AF7" w:rsidRDefault="00DD1AF7" w:rsidP="00EE056E">
            <w:r>
              <w:t>07.03.2017</w:t>
            </w:r>
          </w:p>
        </w:tc>
        <w:tc>
          <w:tcPr>
            <w:tcW w:w="1972" w:type="dxa"/>
          </w:tcPr>
          <w:p w:rsidR="00DD1AF7" w:rsidRDefault="00DD1AF7" w:rsidP="00EE056E">
            <w:r>
              <w:t>Абакумова И.</w:t>
            </w:r>
          </w:p>
          <w:p w:rsidR="00DD1AF7" w:rsidRDefault="00DD1AF7" w:rsidP="00EE056E">
            <w:proofErr w:type="spellStart"/>
            <w:r>
              <w:t>Рзаева</w:t>
            </w:r>
            <w:proofErr w:type="spellEnd"/>
            <w:r>
              <w:t xml:space="preserve"> С.</w:t>
            </w:r>
          </w:p>
          <w:p w:rsidR="00DD1AF7" w:rsidRDefault="00DD1AF7" w:rsidP="00EE056E">
            <w:r>
              <w:t>Катрич И.</w:t>
            </w:r>
          </w:p>
          <w:p w:rsidR="00DD1AF7" w:rsidRDefault="00DD1AF7" w:rsidP="00EE056E">
            <w:r>
              <w:t>Самсонова А.</w:t>
            </w:r>
          </w:p>
        </w:tc>
        <w:tc>
          <w:tcPr>
            <w:tcW w:w="1903" w:type="dxa"/>
          </w:tcPr>
          <w:p w:rsidR="00DD1AF7" w:rsidRDefault="00DD1AF7" w:rsidP="00EE056E">
            <w:r>
              <w:t>Дипломы участников</w:t>
            </w:r>
            <w:bookmarkStart w:id="0" w:name="_GoBack"/>
            <w:bookmarkEnd w:id="0"/>
          </w:p>
        </w:tc>
        <w:tc>
          <w:tcPr>
            <w:tcW w:w="2143" w:type="dxa"/>
          </w:tcPr>
          <w:p w:rsidR="00DD1AF7" w:rsidRDefault="00DD1AF7" w:rsidP="00EE056E">
            <w:r>
              <w:t>Коновалова Е.В.</w:t>
            </w:r>
          </w:p>
        </w:tc>
      </w:tr>
      <w:tr w:rsidR="00EE056E" w:rsidTr="00EE056E">
        <w:tc>
          <w:tcPr>
            <w:tcW w:w="2064" w:type="dxa"/>
          </w:tcPr>
          <w:p w:rsidR="00EE056E" w:rsidRDefault="00EE056E" w:rsidP="00EE056E">
            <w:r>
              <w:t>Всероссийский конкурс «Живая классика»</w:t>
            </w:r>
          </w:p>
        </w:tc>
        <w:tc>
          <w:tcPr>
            <w:tcW w:w="1489" w:type="dxa"/>
          </w:tcPr>
          <w:p w:rsidR="00EE056E" w:rsidRDefault="00EE056E" w:rsidP="00EE056E">
            <w:r>
              <w:t>27.03.2017</w:t>
            </w:r>
          </w:p>
        </w:tc>
        <w:tc>
          <w:tcPr>
            <w:tcW w:w="1972" w:type="dxa"/>
          </w:tcPr>
          <w:p w:rsidR="00EE056E" w:rsidRDefault="00EE056E" w:rsidP="00EE056E">
            <w:r>
              <w:t>Катрич И.</w:t>
            </w:r>
          </w:p>
        </w:tc>
        <w:tc>
          <w:tcPr>
            <w:tcW w:w="1903" w:type="dxa"/>
          </w:tcPr>
          <w:p w:rsidR="00EE056E" w:rsidRDefault="00EE056E" w:rsidP="00EE056E">
            <w:r>
              <w:t>Диплом участника</w:t>
            </w:r>
          </w:p>
        </w:tc>
        <w:tc>
          <w:tcPr>
            <w:tcW w:w="2143" w:type="dxa"/>
          </w:tcPr>
          <w:p w:rsidR="00EE056E" w:rsidRDefault="00EE056E" w:rsidP="00EE056E">
            <w:r>
              <w:t>Соколова Е.А.</w:t>
            </w:r>
          </w:p>
        </w:tc>
      </w:tr>
      <w:tr w:rsidR="00EE056E" w:rsidTr="00EE056E">
        <w:tc>
          <w:tcPr>
            <w:tcW w:w="2064" w:type="dxa"/>
          </w:tcPr>
          <w:p w:rsidR="00EE056E" w:rsidRDefault="00EE056E" w:rsidP="00EE056E">
            <w:r>
              <w:t>Районная олимпиада по обществознанию и избирательному праву</w:t>
            </w:r>
          </w:p>
        </w:tc>
        <w:tc>
          <w:tcPr>
            <w:tcW w:w="1489" w:type="dxa"/>
          </w:tcPr>
          <w:p w:rsidR="00EE056E" w:rsidRDefault="00EE056E" w:rsidP="00EE056E">
            <w:r>
              <w:t>10.04.2017</w:t>
            </w:r>
          </w:p>
        </w:tc>
        <w:tc>
          <w:tcPr>
            <w:tcW w:w="1972" w:type="dxa"/>
          </w:tcPr>
          <w:p w:rsidR="00EE056E" w:rsidRDefault="00EE056E" w:rsidP="00EE056E">
            <w:r>
              <w:t>Катрич И.</w:t>
            </w:r>
          </w:p>
        </w:tc>
        <w:tc>
          <w:tcPr>
            <w:tcW w:w="1903" w:type="dxa"/>
          </w:tcPr>
          <w:p w:rsidR="00EE056E" w:rsidRDefault="00EE056E" w:rsidP="00EE056E"/>
        </w:tc>
        <w:tc>
          <w:tcPr>
            <w:tcW w:w="2143" w:type="dxa"/>
          </w:tcPr>
          <w:p w:rsidR="00EE056E" w:rsidRDefault="00EE056E" w:rsidP="00EE056E">
            <w:r>
              <w:t>Катрич Г.М.</w:t>
            </w:r>
          </w:p>
        </w:tc>
      </w:tr>
      <w:tr w:rsidR="00EE056E" w:rsidTr="00EE056E">
        <w:tc>
          <w:tcPr>
            <w:tcW w:w="2064" w:type="dxa"/>
          </w:tcPr>
          <w:p w:rsidR="00EE056E" w:rsidRDefault="00EE056E" w:rsidP="00EE056E">
            <w:r>
              <w:t>Районный этап межрайонного конкурса «Наш Шолохов»</w:t>
            </w:r>
          </w:p>
        </w:tc>
        <w:tc>
          <w:tcPr>
            <w:tcW w:w="1489" w:type="dxa"/>
          </w:tcPr>
          <w:p w:rsidR="00EE056E" w:rsidRDefault="00EE056E" w:rsidP="00EE056E">
            <w:r>
              <w:t>05.04.2017</w:t>
            </w:r>
          </w:p>
        </w:tc>
        <w:tc>
          <w:tcPr>
            <w:tcW w:w="1972" w:type="dxa"/>
          </w:tcPr>
          <w:p w:rsidR="00EE056E" w:rsidRDefault="00EE056E" w:rsidP="00EE056E">
            <w:proofErr w:type="spellStart"/>
            <w:r>
              <w:t>Крамскова</w:t>
            </w:r>
            <w:proofErr w:type="spellEnd"/>
            <w:r>
              <w:t xml:space="preserve"> С.</w:t>
            </w:r>
          </w:p>
          <w:p w:rsidR="00DD1AF7" w:rsidRDefault="00DD1AF7" w:rsidP="00EE056E"/>
          <w:p w:rsidR="00DD1AF7" w:rsidRDefault="00DD1AF7" w:rsidP="00EE056E"/>
          <w:p w:rsidR="00DD1AF7" w:rsidRDefault="00DD1AF7" w:rsidP="00EE056E"/>
          <w:p w:rsidR="00EE056E" w:rsidRDefault="00EE056E" w:rsidP="00EE056E">
            <w:proofErr w:type="spellStart"/>
            <w:r>
              <w:t>Рзаев</w:t>
            </w:r>
            <w:proofErr w:type="spellEnd"/>
            <w:r>
              <w:t xml:space="preserve"> С.</w:t>
            </w:r>
          </w:p>
          <w:p w:rsidR="00DD1AF7" w:rsidRDefault="00DD1AF7" w:rsidP="00DD1AF7"/>
          <w:p w:rsidR="00DD1AF7" w:rsidRDefault="00DD1AF7" w:rsidP="00DD1AF7"/>
          <w:p w:rsidR="00DD1AF7" w:rsidRDefault="00DD1AF7" w:rsidP="00DD1AF7"/>
          <w:p w:rsidR="00DD1AF7" w:rsidRDefault="00EE056E" w:rsidP="00DD1AF7">
            <w:proofErr w:type="spellStart"/>
            <w:r>
              <w:t>Мунаева</w:t>
            </w:r>
            <w:proofErr w:type="spellEnd"/>
            <w:r>
              <w:t xml:space="preserve"> Р.</w:t>
            </w:r>
            <w:r w:rsidR="00DD1AF7">
              <w:t xml:space="preserve"> </w:t>
            </w:r>
          </w:p>
          <w:p w:rsidR="00DD1AF7" w:rsidRDefault="00DD1AF7" w:rsidP="00DD1AF7"/>
          <w:p w:rsidR="00DD1AF7" w:rsidRDefault="00DD1AF7" w:rsidP="00DD1AF7"/>
          <w:p w:rsidR="00DD1AF7" w:rsidRDefault="00DD1AF7" w:rsidP="00DD1AF7"/>
          <w:p w:rsidR="00DD1AF7" w:rsidRDefault="00DD1AF7" w:rsidP="00DD1AF7"/>
          <w:p w:rsidR="00DD1AF7" w:rsidRDefault="00DD1AF7" w:rsidP="00DD1AF7">
            <w:r>
              <w:t>Самсонова А.</w:t>
            </w:r>
          </w:p>
          <w:p w:rsidR="00EE056E" w:rsidRDefault="00EE056E" w:rsidP="00EE056E"/>
        </w:tc>
        <w:tc>
          <w:tcPr>
            <w:tcW w:w="1903" w:type="dxa"/>
          </w:tcPr>
          <w:p w:rsidR="00EE056E" w:rsidRDefault="00EE056E" w:rsidP="00EE056E">
            <w:r>
              <w:t>1 место в номинации «Художественное чтение»</w:t>
            </w:r>
          </w:p>
          <w:p w:rsidR="00EE056E" w:rsidRDefault="00EE056E" w:rsidP="00EE056E">
            <w:r>
              <w:t>2 место в номинации «Изобразительное искусство»</w:t>
            </w:r>
          </w:p>
          <w:p w:rsidR="00EE056E" w:rsidRDefault="00EE056E" w:rsidP="00EE056E">
            <w:r>
              <w:t>3 место в номинации «Декоративно-прикладное искусство»</w:t>
            </w:r>
          </w:p>
        </w:tc>
        <w:tc>
          <w:tcPr>
            <w:tcW w:w="2143" w:type="dxa"/>
          </w:tcPr>
          <w:p w:rsidR="00DD1AF7" w:rsidRDefault="00DD1AF7" w:rsidP="00EE056E">
            <w:r>
              <w:t>Кушнарева Е.А.</w:t>
            </w:r>
          </w:p>
          <w:p w:rsidR="00DD1AF7" w:rsidRDefault="00DD1AF7" w:rsidP="00EE056E"/>
          <w:p w:rsidR="00DD1AF7" w:rsidRDefault="00DD1AF7" w:rsidP="00EE056E"/>
          <w:p w:rsidR="00DD1AF7" w:rsidRDefault="00DD1AF7" w:rsidP="00DD1AF7">
            <w:r>
              <w:t>Соколова Е.А.</w:t>
            </w:r>
          </w:p>
          <w:p w:rsidR="00DD1AF7" w:rsidRDefault="00DD1AF7" w:rsidP="00EE056E"/>
          <w:p w:rsidR="00DD1AF7" w:rsidRDefault="00DD1AF7" w:rsidP="00EE056E"/>
          <w:p w:rsidR="00DD1AF7" w:rsidRDefault="00DD1AF7" w:rsidP="00EE056E"/>
          <w:p w:rsidR="00DD1AF7" w:rsidRDefault="00DD1AF7" w:rsidP="00EE056E"/>
          <w:p w:rsidR="00DD1AF7" w:rsidRDefault="00DD1AF7" w:rsidP="00EE056E">
            <w:r>
              <w:t>Архипова В.А.</w:t>
            </w:r>
          </w:p>
          <w:p w:rsidR="00DD1AF7" w:rsidRDefault="00DD1AF7" w:rsidP="00EE056E"/>
          <w:p w:rsidR="00DD1AF7" w:rsidRDefault="00DD1AF7" w:rsidP="00EE056E"/>
          <w:p w:rsidR="00DD1AF7" w:rsidRDefault="00DD1AF7" w:rsidP="00EE056E"/>
          <w:p w:rsidR="00DD1AF7" w:rsidRDefault="00DD1AF7" w:rsidP="00EE056E"/>
          <w:p w:rsidR="00DD1AF7" w:rsidRDefault="00DD1AF7" w:rsidP="00EE056E"/>
        </w:tc>
      </w:tr>
      <w:tr w:rsidR="00EE056E" w:rsidTr="00EE056E">
        <w:tc>
          <w:tcPr>
            <w:tcW w:w="2064" w:type="dxa"/>
          </w:tcPr>
          <w:p w:rsidR="00EE056E" w:rsidRDefault="00DD1AF7" w:rsidP="00EE056E">
            <w:r>
              <w:t>Межрайонный конкурс «Наш Шолохов»</w:t>
            </w:r>
          </w:p>
        </w:tc>
        <w:tc>
          <w:tcPr>
            <w:tcW w:w="1489" w:type="dxa"/>
          </w:tcPr>
          <w:p w:rsidR="00EE056E" w:rsidRDefault="00DD1AF7" w:rsidP="00EE056E">
            <w:r>
              <w:t>11.04.2017</w:t>
            </w:r>
          </w:p>
        </w:tc>
        <w:tc>
          <w:tcPr>
            <w:tcW w:w="1972" w:type="dxa"/>
          </w:tcPr>
          <w:p w:rsidR="00DD1AF7" w:rsidRDefault="00DD1AF7" w:rsidP="00DD1AF7">
            <w:proofErr w:type="spellStart"/>
            <w:r>
              <w:t>Крамскова</w:t>
            </w:r>
            <w:proofErr w:type="spellEnd"/>
            <w:r>
              <w:t xml:space="preserve"> С.</w:t>
            </w:r>
          </w:p>
          <w:p w:rsidR="00DD1AF7" w:rsidRDefault="00DD1AF7" w:rsidP="00DD1AF7"/>
          <w:p w:rsidR="00DD1AF7" w:rsidRDefault="00DD1AF7" w:rsidP="00DD1AF7"/>
          <w:p w:rsidR="00DD1AF7" w:rsidRDefault="00DD1AF7" w:rsidP="00DD1AF7"/>
          <w:p w:rsidR="00DD1AF7" w:rsidRDefault="00DD1AF7" w:rsidP="00DD1AF7">
            <w:proofErr w:type="spellStart"/>
            <w:r>
              <w:t>Рзаев</w:t>
            </w:r>
            <w:proofErr w:type="spellEnd"/>
            <w:r>
              <w:t xml:space="preserve"> С.</w:t>
            </w:r>
          </w:p>
          <w:p w:rsidR="00DD1AF7" w:rsidRDefault="00DD1AF7" w:rsidP="00DD1AF7"/>
          <w:p w:rsidR="00DD1AF7" w:rsidRDefault="00DD1AF7" w:rsidP="00DD1AF7"/>
          <w:p w:rsidR="00DD1AF7" w:rsidRDefault="00DD1AF7" w:rsidP="00DD1AF7"/>
          <w:p w:rsidR="00DD1AF7" w:rsidRDefault="00DD1AF7" w:rsidP="00DD1AF7">
            <w:proofErr w:type="spellStart"/>
            <w:r>
              <w:t>Мунаева</w:t>
            </w:r>
            <w:proofErr w:type="spellEnd"/>
            <w:r>
              <w:t xml:space="preserve"> Р. </w:t>
            </w:r>
          </w:p>
          <w:p w:rsidR="00EE056E" w:rsidRDefault="00EE056E" w:rsidP="00EE056E"/>
        </w:tc>
        <w:tc>
          <w:tcPr>
            <w:tcW w:w="1903" w:type="dxa"/>
          </w:tcPr>
          <w:p w:rsidR="00DD1AF7" w:rsidRDefault="00DD1AF7" w:rsidP="00DD1AF7">
            <w:r>
              <w:lastRenderedPageBreak/>
              <w:t>Благ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исьмо </w:t>
            </w:r>
            <w:r>
              <w:t>в номинации «Художественное чтение»</w:t>
            </w:r>
          </w:p>
          <w:p w:rsidR="00DD1AF7" w:rsidRDefault="00DD1AF7" w:rsidP="00DD1AF7">
            <w:r w:rsidRPr="00DD1AF7">
              <w:t>Благ</w:t>
            </w:r>
            <w:proofErr w:type="gramStart"/>
            <w:r w:rsidRPr="00DD1AF7">
              <w:t>.</w:t>
            </w:r>
            <w:proofErr w:type="gramEnd"/>
            <w:r w:rsidRPr="00DD1AF7">
              <w:t xml:space="preserve"> </w:t>
            </w:r>
            <w:proofErr w:type="gramStart"/>
            <w:r w:rsidRPr="00DD1AF7">
              <w:t>п</w:t>
            </w:r>
            <w:proofErr w:type="gramEnd"/>
            <w:r w:rsidRPr="00DD1AF7">
              <w:t xml:space="preserve">исьмо </w:t>
            </w:r>
            <w:r>
              <w:t>в номинации «Изобразительное искусство»</w:t>
            </w:r>
          </w:p>
          <w:p w:rsidR="00EE056E" w:rsidRDefault="00DD1AF7" w:rsidP="00DD1AF7">
            <w:r w:rsidRPr="00DD1AF7">
              <w:t>Благ</w:t>
            </w:r>
            <w:proofErr w:type="gramStart"/>
            <w:r w:rsidRPr="00DD1AF7">
              <w:t>.</w:t>
            </w:r>
            <w:proofErr w:type="gramEnd"/>
            <w:r w:rsidRPr="00DD1AF7">
              <w:t xml:space="preserve"> </w:t>
            </w:r>
            <w:proofErr w:type="gramStart"/>
            <w:r w:rsidRPr="00DD1AF7">
              <w:t>п</w:t>
            </w:r>
            <w:proofErr w:type="gramEnd"/>
            <w:r w:rsidRPr="00DD1AF7">
              <w:t xml:space="preserve">исьмо </w:t>
            </w:r>
            <w:r>
              <w:t xml:space="preserve">в </w:t>
            </w:r>
            <w:r>
              <w:lastRenderedPageBreak/>
              <w:t>номинации «Декоративно-прикладное искусство»</w:t>
            </w:r>
          </w:p>
        </w:tc>
        <w:tc>
          <w:tcPr>
            <w:tcW w:w="2143" w:type="dxa"/>
          </w:tcPr>
          <w:p w:rsidR="00DD1AF7" w:rsidRDefault="00DD1AF7" w:rsidP="00DD1AF7">
            <w:r>
              <w:lastRenderedPageBreak/>
              <w:t>Кушнарева Е.А.</w:t>
            </w:r>
          </w:p>
          <w:p w:rsidR="00DD1AF7" w:rsidRDefault="00DD1AF7" w:rsidP="00DD1AF7"/>
          <w:p w:rsidR="00DD1AF7" w:rsidRDefault="00DD1AF7" w:rsidP="00DD1AF7"/>
          <w:p w:rsidR="00DD1AF7" w:rsidRDefault="00DD1AF7" w:rsidP="00DD1AF7">
            <w:r>
              <w:t>Соколова Е.А.</w:t>
            </w:r>
          </w:p>
          <w:p w:rsidR="00DD1AF7" w:rsidRDefault="00DD1AF7" w:rsidP="00DD1AF7"/>
          <w:p w:rsidR="00DD1AF7" w:rsidRDefault="00DD1AF7" w:rsidP="00DD1AF7"/>
          <w:p w:rsidR="00DD1AF7" w:rsidRDefault="00DD1AF7" w:rsidP="00DD1AF7"/>
          <w:p w:rsidR="00DD1AF7" w:rsidRDefault="00DD1AF7" w:rsidP="00DD1AF7"/>
          <w:p w:rsidR="00EE056E" w:rsidRDefault="00DD1AF7" w:rsidP="00DD1AF7">
            <w:r>
              <w:t>Архипова В.А</w:t>
            </w:r>
          </w:p>
        </w:tc>
      </w:tr>
      <w:tr w:rsidR="00EE056E" w:rsidTr="00EE056E">
        <w:tc>
          <w:tcPr>
            <w:tcW w:w="2064" w:type="dxa"/>
          </w:tcPr>
          <w:p w:rsidR="00EE056E" w:rsidRDefault="00DD1AF7" w:rsidP="00EE056E">
            <w:r>
              <w:lastRenderedPageBreak/>
              <w:t>Акция «Сделаем вместе»</w:t>
            </w:r>
          </w:p>
        </w:tc>
        <w:tc>
          <w:tcPr>
            <w:tcW w:w="1489" w:type="dxa"/>
          </w:tcPr>
          <w:p w:rsidR="00EE056E" w:rsidRDefault="00DD1AF7" w:rsidP="00EE056E">
            <w:r>
              <w:t xml:space="preserve">Апрель </w:t>
            </w:r>
          </w:p>
        </w:tc>
        <w:tc>
          <w:tcPr>
            <w:tcW w:w="1972" w:type="dxa"/>
          </w:tcPr>
          <w:p w:rsidR="00EE056E" w:rsidRDefault="00DD1AF7" w:rsidP="00EE056E">
            <w:r>
              <w:t>Учащиеся 1-9 классов</w:t>
            </w:r>
          </w:p>
        </w:tc>
        <w:tc>
          <w:tcPr>
            <w:tcW w:w="1903" w:type="dxa"/>
          </w:tcPr>
          <w:p w:rsidR="00EE056E" w:rsidRDefault="00EE056E" w:rsidP="00EE056E"/>
        </w:tc>
        <w:tc>
          <w:tcPr>
            <w:tcW w:w="2143" w:type="dxa"/>
          </w:tcPr>
          <w:p w:rsidR="00EE056E" w:rsidRDefault="00DD1AF7" w:rsidP="00EE056E">
            <w:r>
              <w:t>Коновалова Е.В.</w:t>
            </w:r>
          </w:p>
        </w:tc>
      </w:tr>
      <w:tr w:rsidR="00EE056E" w:rsidTr="00EE056E">
        <w:tc>
          <w:tcPr>
            <w:tcW w:w="2064" w:type="dxa"/>
          </w:tcPr>
          <w:p w:rsidR="00EE056E" w:rsidRDefault="00DD1AF7" w:rsidP="00EE056E">
            <w:r>
              <w:t>День древонасаждений</w:t>
            </w:r>
          </w:p>
        </w:tc>
        <w:tc>
          <w:tcPr>
            <w:tcW w:w="1489" w:type="dxa"/>
          </w:tcPr>
          <w:p w:rsidR="00EE056E" w:rsidRDefault="00DD1AF7" w:rsidP="00EE056E">
            <w:r>
              <w:t xml:space="preserve">Апрель </w:t>
            </w:r>
          </w:p>
        </w:tc>
        <w:tc>
          <w:tcPr>
            <w:tcW w:w="1972" w:type="dxa"/>
          </w:tcPr>
          <w:p w:rsidR="00EE056E" w:rsidRDefault="00DD1AF7" w:rsidP="00EE056E">
            <w:r>
              <w:t>Учащиеся 5-9 классов, работники школы</w:t>
            </w:r>
          </w:p>
        </w:tc>
        <w:tc>
          <w:tcPr>
            <w:tcW w:w="1903" w:type="dxa"/>
          </w:tcPr>
          <w:p w:rsidR="00EE056E" w:rsidRDefault="00DD1AF7" w:rsidP="00EE056E">
            <w:r>
              <w:t>Высажено 36 кустов роз в школьном дворе</w:t>
            </w:r>
          </w:p>
        </w:tc>
        <w:tc>
          <w:tcPr>
            <w:tcW w:w="2143" w:type="dxa"/>
          </w:tcPr>
          <w:p w:rsidR="00EE056E" w:rsidRDefault="00DD1AF7" w:rsidP="00EE056E">
            <w:r>
              <w:t>Левина А.В.</w:t>
            </w:r>
          </w:p>
        </w:tc>
      </w:tr>
      <w:tr w:rsidR="00DD1AF7" w:rsidTr="00EE056E">
        <w:tc>
          <w:tcPr>
            <w:tcW w:w="2064" w:type="dxa"/>
          </w:tcPr>
          <w:p w:rsidR="00DD1AF7" w:rsidRDefault="00DD1AF7" w:rsidP="00EE056E">
            <w:r>
              <w:t>Экологический субботник</w:t>
            </w:r>
          </w:p>
        </w:tc>
        <w:tc>
          <w:tcPr>
            <w:tcW w:w="1489" w:type="dxa"/>
          </w:tcPr>
          <w:p w:rsidR="00DD1AF7" w:rsidRDefault="00DD1AF7" w:rsidP="00EE056E">
            <w:r>
              <w:t xml:space="preserve">Апрель </w:t>
            </w:r>
          </w:p>
        </w:tc>
        <w:tc>
          <w:tcPr>
            <w:tcW w:w="1972" w:type="dxa"/>
          </w:tcPr>
          <w:p w:rsidR="00DD1AF7" w:rsidRDefault="00DD1AF7" w:rsidP="00EE056E">
            <w:r w:rsidRPr="00DD1AF7">
              <w:t>Учащиеся 1-9 классов</w:t>
            </w:r>
            <w:r>
              <w:t>, работники школы</w:t>
            </w:r>
          </w:p>
        </w:tc>
        <w:tc>
          <w:tcPr>
            <w:tcW w:w="1903" w:type="dxa"/>
          </w:tcPr>
          <w:p w:rsidR="00DD1AF7" w:rsidRDefault="00DD1AF7" w:rsidP="00EE056E">
            <w:r>
              <w:t>Произведена уборка территории школьного двора</w:t>
            </w:r>
          </w:p>
        </w:tc>
        <w:tc>
          <w:tcPr>
            <w:tcW w:w="2143" w:type="dxa"/>
          </w:tcPr>
          <w:p w:rsidR="00DD1AF7" w:rsidRDefault="00DD1AF7" w:rsidP="00EE056E">
            <w:r>
              <w:t>Виноградова Э.М.</w:t>
            </w:r>
          </w:p>
        </w:tc>
      </w:tr>
    </w:tbl>
    <w:p w:rsidR="00EE056E" w:rsidRPr="00EE056E" w:rsidRDefault="00EE056E" w:rsidP="00EE056E"/>
    <w:sectPr w:rsidR="00EE056E" w:rsidRPr="00EE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D3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0FC5"/>
    <w:rsid w:val="000C1E52"/>
    <w:rsid w:val="000C5064"/>
    <w:rsid w:val="000C6AD1"/>
    <w:rsid w:val="000D217F"/>
    <w:rsid w:val="000D3AC3"/>
    <w:rsid w:val="000D5557"/>
    <w:rsid w:val="000E0A88"/>
    <w:rsid w:val="000F2425"/>
    <w:rsid w:val="000F3900"/>
    <w:rsid w:val="000F60F7"/>
    <w:rsid w:val="0010231C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45638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773"/>
    <w:rsid w:val="0021581B"/>
    <w:rsid w:val="00216522"/>
    <w:rsid w:val="00217E73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1E4B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86B2D"/>
    <w:rsid w:val="00395CD7"/>
    <w:rsid w:val="003A0BE0"/>
    <w:rsid w:val="003A3643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5481"/>
    <w:rsid w:val="005D679E"/>
    <w:rsid w:val="005E1C01"/>
    <w:rsid w:val="005E4217"/>
    <w:rsid w:val="005E45F3"/>
    <w:rsid w:val="005F0AE2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0FD3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A2A"/>
    <w:rsid w:val="00743277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712D"/>
    <w:rsid w:val="007D0048"/>
    <w:rsid w:val="007D06DD"/>
    <w:rsid w:val="007D3321"/>
    <w:rsid w:val="007D542E"/>
    <w:rsid w:val="007D60E2"/>
    <w:rsid w:val="007E2D5F"/>
    <w:rsid w:val="007E2F3D"/>
    <w:rsid w:val="007E3176"/>
    <w:rsid w:val="007E72F8"/>
    <w:rsid w:val="007F0DE9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3BA6"/>
    <w:rsid w:val="00866D20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40089"/>
    <w:rsid w:val="00940BA1"/>
    <w:rsid w:val="00944D8F"/>
    <w:rsid w:val="00945E32"/>
    <w:rsid w:val="0094610B"/>
    <w:rsid w:val="009507F7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51B3"/>
    <w:rsid w:val="00B33B05"/>
    <w:rsid w:val="00B35292"/>
    <w:rsid w:val="00B52663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2F2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65E8"/>
    <w:rsid w:val="00CF05D4"/>
    <w:rsid w:val="00CF3ED6"/>
    <w:rsid w:val="00CF45E6"/>
    <w:rsid w:val="00CF5833"/>
    <w:rsid w:val="00CF67C9"/>
    <w:rsid w:val="00D033F6"/>
    <w:rsid w:val="00D04319"/>
    <w:rsid w:val="00D1076D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20C1"/>
    <w:rsid w:val="00DC548A"/>
    <w:rsid w:val="00DC75B2"/>
    <w:rsid w:val="00DD1AF7"/>
    <w:rsid w:val="00DD68B5"/>
    <w:rsid w:val="00DD6B0E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056E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620F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2017-04-20T12:44:00Z</dcterms:created>
  <dcterms:modified xsi:type="dcterms:W3CDTF">2017-04-20T13:05:00Z</dcterms:modified>
</cp:coreProperties>
</file>